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17" w:rsidRDefault="00770417" w:rsidP="0077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6BA9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1D4983">
        <w:rPr>
          <w:rFonts w:ascii="Times New Roman" w:hAnsi="Times New Roman" w:cs="Times New Roman"/>
          <w:sz w:val="28"/>
          <w:szCs w:val="28"/>
        </w:rPr>
        <w:t>второго</w:t>
      </w:r>
      <w:r w:rsidRPr="00116BA9">
        <w:rPr>
          <w:rFonts w:ascii="Times New Roman" w:hAnsi="Times New Roman" w:cs="Times New Roman"/>
          <w:sz w:val="28"/>
          <w:szCs w:val="28"/>
        </w:rPr>
        <w:t xml:space="preserve"> тура </w:t>
      </w:r>
    </w:p>
    <w:p w:rsidR="00770417" w:rsidRDefault="001E69B4" w:rsidP="0077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770417" w:rsidRPr="00116BA9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770417">
        <w:rPr>
          <w:rFonts w:ascii="Times New Roman" w:hAnsi="Times New Roman" w:cs="Times New Roman"/>
          <w:sz w:val="28"/>
          <w:szCs w:val="28"/>
        </w:rPr>
        <w:t>.</w:t>
      </w:r>
    </w:p>
    <w:p w:rsidR="00770417" w:rsidRDefault="00770417" w:rsidP="0077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4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«Горизонты будущего» </w:t>
      </w:r>
    </w:p>
    <w:p w:rsidR="001D4983" w:rsidRDefault="001D4983" w:rsidP="0077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417">
        <w:rPr>
          <w:rFonts w:ascii="Times New Roman" w:hAnsi="Times New Roman" w:cs="Times New Roman"/>
          <w:sz w:val="28"/>
          <w:szCs w:val="28"/>
        </w:rPr>
        <w:t xml:space="preserve">МОУ ВМР «Лицей </w:t>
      </w:r>
      <w:proofErr w:type="gramStart"/>
      <w:r w:rsidR="0077041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70417">
        <w:rPr>
          <w:rFonts w:ascii="Times New Roman" w:hAnsi="Times New Roman" w:cs="Times New Roman"/>
          <w:sz w:val="28"/>
          <w:szCs w:val="28"/>
        </w:rPr>
        <w:t xml:space="preserve"> Вольска Саратовской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17" w:rsidRDefault="001D4983" w:rsidP="0077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 класс</w:t>
      </w:r>
      <w:r w:rsidR="00EE027B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770417">
        <w:rPr>
          <w:rFonts w:ascii="Times New Roman" w:hAnsi="Times New Roman" w:cs="Times New Roman"/>
          <w:sz w:val="28"/>
          <w:szCs w:val="28"/>
        </w:rPr>
        <w:t>.</w:t>
      </w:r>
    </w:p>
    <w:p w:rsidR="00770417" w:rsidRDefault="00770417" w:rsidP="007704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79"/>
        <w:gridCol w:w="6033"/>
        <w:gridCol w:w="2977"/>
      </w:tblGrid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1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33" w:type="dxa"/>
          </w:tcPr>
          <w:p w:rsidR="001D4983" w:rsidRPr="0085319F" w:rsidRDefault="001D4983" w:rsidP="00FE5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«Мир моих увлечений»</w:t>
            </w:r>
          </w:p>
        </w:tc>
        <w:tc>
          <w:tcPr>
            <w:tcW w:w="2977" w:type="dxa"/>
          </w:tcPr>
          <w:p w:rsidR="001D4983" w:rsidRPr="0085319F" w:rsidRDefault="001D4983" w:rsidP="00FE5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1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МАОУ «Образовательный центр №2 «Сфера» </w:t>
            </w:r>
            <w:proofErr w:type="spellStart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proofErr w:type="spellEnd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D4983" w:rsidRPr="0018666E" w:rsidRDefault="001D4983" w:rsidP="001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Головань Варвара, 4 класс, </w:t>
            </w:r>
          </w:p>
          <w:p w:rsidR="001D4983" w:rsidRPr="0018666E" w:rsidRDefault="001D4983" w:rsidP="001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«Моя домашняя киностудия»</w:t>
            </w: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4983" w:rsidRPr="0018666E" w:rsidRDefault="001D4983" w:rsidP="001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977" w:type="dxa"/>
          </w:tcPr>
          <w:p w:rsidR="001D4983" w:rsidRPr="0018666E" w:rsidRDefault="001D4983" w:rsidP="001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МАОУ «ОЦ № 1 им. Героя Советского Союза К.А. Рябова г. Вольска Саратовской области» корпус № 1, </w:t>
            </w:r>
          </w:p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Кисимова</w:t>
            </w:r>
            <w:proofErr w:type="spellEnd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2 класс,</w:t>
            </w:r>
          </w:p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«Мир моих увлечений»</w:t>
            </w:r>
          </w:p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77" w:type="dxa"/>
          </w:tcPr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  <w:vAlign w:val="center"/>
          </w:tcPr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89» Ленинского района г. Саратова,</w:t>
            </w:r>
          </w:p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 Пронина Алёна, 1 класс</w:t>
            </w:r>
          </w:p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«Киностудия у вас дома»</w:t>
            </w:r>
          </w:p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Артамонова Лариса Юрьевна</w:t>
            </w:r>
          </w:p>
        </w:tc>
        <w:tc>
          <w:tcPr>
            <w:tcW w:w="2977" w:type="dxa"/>
          </w:tcPr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МОУ ВМР «Лицей г. Вольска Саратовской области», </w:t>
            </w:r>
          </w:p>
          <w:p w:rsidR="001D4983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Евгений, 2 класс, 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«Балалайка-душа русской культуры» 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Трушина Наталья Викторовна</w:t>
            </w:r>
          </w:p>
        </w:tc>
        <w:tc>
          <w:tcPr>
            <w:tcW w:w="2977" w:type="dxa"/>
          </w:tcPr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МОУ ВМР «Лицей г. Вольска Саратовской области», Кулагин Глеб, 1 класс, 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«Мир динозавров» 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Андреева Валентина Геннадьевна</w:t>
            </w:r>
          </w:p>
        </w:tc>
        <w:tc>
          <w:tcPr>
            <w:tcW w:w="2977" w:type="dxa"/>
          </w:tcPr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МОУ ВМР «Лицей г. Вольска Саратовской области» 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Балахнин Кузьма, 2 класс, 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«Служба «ЗЕПА» </w:t>
            </w:r>
          </w:p>
          <w:p w:rsidR="001D4983" w:rsidRPr="0018666E" w:rsidRDefault="001D4983" w:rsidP="001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Пядышева Светлана Вячеславовна</w:t>
            </w:r>
          </w:p>
        </w:tc>
        <w:tc>
          <w:tcPr>
            <w:tcW w:w="2977" w:type="dxa"/>
          </w:tcPr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МОУ ВМР «Лицей г. Вольска Саратовской области» </w:t>
            </w:r>
          </w:p>
          <w:p w:rsidR="001D4983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Игошина Марта, 2 класс, 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«Знаки зодиака и их влияние на жизнь человека – миф или реальность?» 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Пядышева Светлана Вячеславовна</w:t>
            </w:r>
          </w:p>
        </w:tc>
        <w:tc>
          <w:tcPr>
            <w:tcW w:w="2977" w:type="dxa"/>
          </w:tcPr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МОУ ВМР «Лицей г. Вольска Саратовской области» 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Чебаков Александр, 1 класс, 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«Ложка – удивительный предмет»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>Руководитель Андреева Валентина Геннадьевна</w:t>
            </w:r>
          </w:p>
        </w:tc>
        <w:tc>
          <w:tcPr>
            <w:tcW w:w="2977" w:type="dxa"/>
          </w:tcPr>
          <w:p w:rsidR="001D4983" w:rsidRPr="0018666E" w:rsidRDefault="001D4983" w:rsidP="003A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4983" w:rsidRPr="0085319F" w:rsidTr="001D4983">
        <w:tc>
          <w:tcPr>
            <w:tcW w:w="6912" w:type="dxa"/>
            <w:gridSpan w:val="2"/>
          </w:tcPr>
          <w:p w:rsidR="001D4983" w:rsidRPr="0085319F" w:rsidRDefault="001D4983" w:rsidP="00186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 - моё богатство»</w:t>
            </w:r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1D4983" w:rsidRPr="0085319F" w:rsidRDefault="001D4983" w:rsidP="00186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МАОУ "Образовательный центр №1 имени Героя Советского Союза К.А. Рябова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Вольска Саратовской области", корпус № 1, </w:t>
            </w:r>
          </w:p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Одинокова</w:t>
            </w:r>
            <w:proofErr w:type="spellEnd"/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Анна, 2 класс, </w:t>
            </w:r>
          </w:p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«Неся факел знаний»</w:t>
            </w:r>
          </w:p>
          <w:p w:rsidR="001D4983" w:rsidRPr="00057351" w:rsidRDefault="001D4983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Руководитель </w:t>
            </w:r>
            <w:proofErr w:type="spellStart"/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Арзамасцева</w:t>
            </w:r>
            <w:proofErr w:type="spellEnd"/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77" w:type="dxa"/>
          </w:tcPr>
          <w:p w:rsidR="001D4983" w:rsidRPr="00057351" w:rsidRDefault="001D4983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</w:t>
            </w:r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«Средняя общеобразовательная школа №7 имени Героя Социалистического труда В.Н. </w:t>
            </w:r>
            <w:proofErr w:type="spellStart"/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г. Балаково Саратовской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Романов Михаил, 1 класс, </w:t>
            </w:r>
          </w:p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«Семейные реликвии»</w:t>
            </w:r>
          </w:p>
          <w:p w:rsidR="001D4983" w:rsidRPr="00057351" w:rsidRDefault="001D4983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Pr="00057351">
              <w:rPr>
                <w:rFonts w:ascii="Times New Roman" w:hAnsi="Times New Roman" w:cs="Times New Roman"/>
                <w:bCs/>
                <w:sz w:val="24"/>
                <w:szCs w:val="24"/>
              </w:rPr>
              <w:t>Насырова Любовь Александровна</w:t>
            </w:r>
          </w:p>
        </w:tc>
        <w:tc>
          <w:tcPr>
            <w:tcW w:w="2977" w:type="dxa"/>
          </w:tcPr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  <w:vAlign w:val="center"/>
          </w:tcPr>
          <w:p w:rsidR="001D4983" w:rsidRDefault="001D4983" w:rsidP="003A5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МАОУ «Образовательный центр №2 «Сфера» </w:t>
            </w:r>
            <w:proofErr w:type="spellStart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>р.п</w:t>
            </w:r>
            <w:proofErr w:type="gramStart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>енной</w:t>
            </w:r>
            <w:proofErr w:type="spellEnd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>Вольского</w:t>
            </w:r>
            <w:proofErr w:type="spellEnd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Саратовской области»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1D4983" w:rsidRDefault="001D4983" w:rsidP="003A5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Анастасия, 3 класс, </w:t>
            </w:r>
          </w:p>
          <w:p w:rsidR="001D4983" w:rsidRPr="0018666E" w:rsidRDefault="001D4983" w:rsidP="003A5E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«Моя маленькая страна»</w:t>
            </w:r>
          </w:p>
          <w:p w:rsidR="001D4983" w:rsidRPr="00D91C79" w:rsidRDefault="001D4983" w:rsidP="003A5ED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>Компасова</w:t>
            </w:r>
            <w:proofErr w:type="spellEnd"/>
            <w:r w:rsidRPr="00D91C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977" w:type="dxa"/>
          </w:tcPr>
          <w:p w:rsidR="001D4983" w:rsidRPr="00D91C79" w:rsidRDefault="001D4983" w:rsidP="003A5E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1D4983" w:rsidRPr="0085319F" w:rsidTr="001D4983">
        <w:tc>
          <w:tcPr>
            <w:tcW w:w="6912" w:type="dxa"/>
            <w:gridSpan w:val="2"/>
          </w:tcPr>
          <w:p w:rsidR="001D4983" w:rsidRPr="0085319F" w:rsidRDefault="001D4983" w:rsidP="0077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</w:t>
            </w:r>
            <w:proofErr w:type="gramStart"/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Удивительное</w:t>
            </w:r>
            <w:proofErr w:type="gramEnd"/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рядом»</w:t>
            </w:r>
          </w:p>
        </w:tc>
        <w:tc>
          <w:tcPr>
            <w:tcW w:w="2977" w:type="dxa"/>
          </w:tcPr>
          <w:p w:rsidR="001D4983" w:rsidRPr="0085319F" w:rsidRDefault="001D4983" w:rsidP="0077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Гимназия №1 г. Балаково, </w:t>
            </w:r>
          </w:p>
          <w:p w:rsidR="001D4983" w:rsidRPr="00B87687" w:rsidRDefault="001D4983" w:rsidP="003A5E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>Яндутов</w:t>
            </w:r>
            <w:proofErr w:type="spellEnd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и </w:t>
            </w:r>
            <w:proofErr w:type="spellStart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>Яндутов</w:t>
            </w:r>
            <w:proofErr w:type="spellEnd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Алексей, 3Б, 5А классы,</w:t>
            </w:r>
          </w:p>
          <w:p w:rsidR="001D4983" w:rsidRDefault="001D4983" w:rsidP="003A5E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«Наши невидимые соседи»</w:t>
            </w:r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D4983" w:rsidRPr="00B87687" w:rsidRDefault="001D4983" w:rsidP="0018666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>Чекенева</w:t>
            </w:r>
            <w:proofErr w:type="spellEnd"/>
            <w:r w:rsidRPr="00B876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977" w:type="dxa"/>
          </w:tcPr>
          <w:p w:rsidR="001D4983" w:rsidRPr="00B87687" w:rsidRDefault="001D4983" w:rsidP="003A5ED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№28 г. Балаково Саратовской области», </w:t>
            </w:r>
          </w:p>
          <w:p w:rsidR="001D4983" w:rsidRDefault="001D4983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>Разенков</w:t>
            </w:r>
            <w:proofErr w:type="spellEnd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Роман, 2В класс,</w:t>
            </w:r>
          </w:p>
          <w:p w:rsidR="001D4983" w:rsidRDefault="001D4983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«Невидимые чернила»</w:t>
            </w: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4983" w:rsidRPr="00B87687" w:rsidRDefault="001D4983" w:rsidP="003A5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>Полунина Ольга Ивановна</w:t>
            </w:r>
          </w:p>
        </w:tc>
        <w:tc>
          <w:tcPr>
            <w:tcW w:w="2977" w:type="dxa"/>
          </w:tcPr>
          <w:p w:rsidR="001D4983" w:rsidRPr="00B87687" w:rsidRDefault="001D4983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№ 89 г. Саратова», </w:t>
            </w:r>
          </w:p>
          <w:p w:rsidR="001D4983" w:rsidRDefault="001D4983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>Гущихина</w:t>
            </w:r>
            <w:proofErr w:type="spellEnd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Майя, 4А класс,</w:t>
            </w:r>
          </w:p>
          <w:p w:rsidR="001D4983" w:rsidRDefault="001D4983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«Откуда берется ветер?»</w:t>
            </w: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4983" w:rsidRPr="00B87687" w:rsidRDefault="001D4983" w:rsidP="003A5E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B8768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977" w:type="dxa"/>
          </w:tcPr>
          <w:p w:rsidR="001D4983" w:rsidRPr="00B87687" w:rsidRDefault="001D4983" w:rsidP="003A5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pStyle w:val="a6"/>
              <w:spacing w:line="240" w:lineRule="atLeast"/>
              <w:rPr>
                <w:rFonts w:eastAsia="Calibri"/>
                <w:bCs/>
                <w:sz w:val="24"/>
                <w:szCs w:val="24"/>
              </w:rPr>
            </w:pPr>
            <w:r w:rsidRPr="00B87687">
              <w:rPr>
                <w:rFonts w:eastAsia="Calibri"/>
                <w:bCs/>
                <w:sz w:val="24"/>
                <w:szCs w:val="24"/>
              </w:rPr>
              <w:t xml:space="preserve">МАОУ «ОЦ №4 </w:t>
            </w:r>
            <w:proofErr w:type="spellStart"/>
            <w:r w:rsidRPr="00B87687">
              <w:rPr>
                <w:rFonts w:eastAsia="Calibri"/>
                <w:bCs/>
                <w:sz w:val="24"/>
                <w:szCs w:val="24"/>
              </w:rPr>
              <w:t>им.В.П.Трубаченко</w:t>
            </w:r>
            <w:proofErr w:type="spellEnd"/>
            <w:r w:rsidRPr="00B87687">
              <w:rPr>
                <w:rFonts w:eastAsia="Calibri"/>
                <w:bCs/>
                <w:sz w:val="24"/>
                <w:szCs w:val="24"/>
              </w:rPr>
              <w:t xml:space="preserve">» </w:t>
            </w:r>
            <w:proofErr w:type="spellStart"/>
            <w:r w:rsidRPr="00B87687">
              <w:rPr>
                <w:rFonts w:eastAsia="Calibri"/>
                <w:bCs/>
                <w:sz w:val="24"/>
                <w:szCs w:val="24"/>
              </w:rPr>
              <w:t>г</w:t>
            </w:r>
            <w:proofErr w:type="gramStart"/>
            <w:r w:rsidRPr="00B87687">
              <w:rPr>
                <w:rFonts w:eastAsia="Calibri"/>
                <w:bCs/>
                <w:sz w:val="24"/>
                <w:szCs w:val="24"/>
              </w:rPr>
              <w:t>.В</w:t>
            </w:r>
            <w:proofErr w:type="gramEnd"/>
            <w:r w:rsidRPr="00B87687">
              <w:rPr>
                <w:rFonts w:eastAsia="Calibri"/>
                <w:bCs/>
                <w:sz w:val="24"/>
                <w:szCs w:val="24"/>
              </w:rPr>
              <w:t>ольска</w:t>
            </w:r>
            <w:proofErr w:type="spellEnd"/>
            <w:r w:rsidRPr="00B87687">
              <w:rPr>
                <w:rFonts w:eastAsia="Calibri"/>
                <w:bCs/>
                <w:sz w:val="24"/>
                <w:szCs w:val="24"/>
              </w:rPr>
              <w:t xml:space="preserve"> Корпус 1, </w:t>
            </w:r>
          </w:p>
          <w:p w:rsidR="001D4983" w:rsidRDefault="001D4983" w:rsidP="003A5ED4">
            <w:pPr>
              <w:pStyle w:val="a6"/>
              <w:spacing w:line="240" w:lineRule="atLeast"/>
              <w:rPr>
                <w:sz w:val="24"/>
                <w:szCs w:val="24"/>
              </w:rPr>
            </w:pPr>
            <w:r w:rsidRPr="00B87687">
              <w:rPr>
                <w:sz w:val="24"/>
                <w:szCs w:val="24"/>
              </w:rPr>
              <w:t xml:space="preserve">Маслова Екатерина, 2А класс, </w:t>
            </w:r>
          </w:p>
          <w:p w:rsidR="001D4983" w:rsidRDefault="001D4983" w:rsidP="003A5ED4">
            <w:pPr>
              <w:pStyle w:val="a6"/>
              <w:spacing w:line="240" w:lineRule="atLeast"/>
              <w:rPr>
                <w:b/>
                <w:spacing w:val="-2"/>
                <w:sz w:val="24"/>
                <w:szCs w:val="24"/>
              </w:rPr>
            </w:pPr>
            <w:r w:rsidRPr="0018666E">
              <w:rPr>
                <w:b/>
                <w:spacing w:val="-2"/>
                <w:sz w:val="24"/>
                <w:szCs w:val="24"/>
              </w:rPr>
              <w:t>«Полынь – целебная горечь»</w:t>
            </w:r>
            <w:r w:rsidRPr="00B87687">
              <w:rPr>
                <w:b/>
                <w:spacing w:val="-2"/>
                <w:sz w:val="24"/>
                <w:szCs w:val="24"/>
              </w:rPr>
              <w:t xml:space="preserve">, </w:t>
            </w:r>
          </w:p>
          <w:p w:rsidR="001D4983" w:rsidRPr="00B87687" w:rsidRDefault="001D4983" w:rsidP="003A5ED4">
            <w:pPr>
              <w:pStyle w:val="a6"/>
              <w:spacing w:line="240" w:lineRule="atLeast"/>
              <w:rPr>
                <w:sz w:val="24"/>
                <w:szCs w:val="24"/>
              </w:rPr>
            </w:pPr>
            <w:r w:rsidRPr="0018666E">
              <w:rPr>
                <w:sz w:val="24"/>
                <w:szCs w:val="24"/>
              </w:rPr>
              <w:t xml:space="preserve">Руководитель </w:t>
            </w:r>
            <w:proofErr w:type="spellStart"/>
            <w:r w:rsidRPr="00B87687">
              <w:rPr>
                <w:sz w:val="24"/>
                <w:szCs w:val="24"/>
              </w:rPr>
              <w:t>Варнакова</w:t>
            </w:r>
            <w:proofErr w:type="spellEnd"/>
            <w:r w:rsidRPr="00B87687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977" w:type="dxa"/>
          </w:tcPr>
          <w:p w:rsidR="001D4983" w:rsidRPr="00B87687" w:rsidRDefault="001D4983" w:rsidP="003A5ED4">
            <w:pPr>
              <w:pStyle w:val="a6"/>
              <w:spacing w:line="240" w:lineRule="atLeas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 место</w:t>
            </w:r>
          </w:p>
        </w:tc>
      </w:tr>
      <w:tr w:rsidR="001D4983" w:rsidRPr="0085319F" w:rsidTr="001D4983">
        <w:tc>
          <w:tcPr>
            <w:tcW w:w="6912" w:type="dxa"/>
            <w:gridSpan w:val="2"/>
          </w:tcPr>
          <w:p w:rsidR="001D4983" w:rsidRPr="0085319F" w:rsidRDefault="001D4983" w:rsidP="0077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«Учебный проект»</w:t>
            </w:r>
          </w:p>
        </w:tc>
        <w:tc>
          <w:tcPr>
            <w:tcW w:w="2977" w:type="dxa"/>
          </w:tcPr>
          <w:p w:rsidR="001D4983" w:rsidRPr="0085319F" w:rsidRDefault="001D4983" w:rsidP="007704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>МОУ ВМР «Лицей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 xml:space="preserve">Вольска Саратовской области», </w:t>
            </w:r>
          </w:p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Елизавета, 2 класс, </w:t>
            </w:r>
          </w:p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«Эти удивительные пчёлы»</w:t>
            </w:r>
          </w:p>
          <w:p w:rsidR="001D4983" w:rsidRPr="00BB00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>Трушина Наталья Викторовна</w:t>
            </w:r>
          </w:p>
        </w:tc>
        <w:tc>
          <w:tcPr>
            <w:tcW w:w="2977" w:type="dxa"/>
          </w:tcPr>
          <w:p w:rsidR="001D4983" w:rsidRPr="00BB00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>МОУ ВМР «Лицей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>Вольска Саратовской области»,</w:t>
            </w:r>
          </w:p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0083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«Раз ромашка, два ромашка»</w:t>
            </w:r>
          </w:p>
          <w:p w:rsidR="001D4983" w:rsidRPr="00BB00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Маринкина Наталья Анатольевна</w:t>
            </w:r>
          </w:p>
        </w:tc>
        <w:tc>
          <w:tcPr>
            <w:tcW w:w="2977" w:type="dxa"/>
          </w:tcPr>
          <w:p w:rsidR="001D4983" w:rsidRPr="00BB00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  <w:vAlign w:val="center"/>
          </w:tcPr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C7">
              <w:rPr>
                <w:rFonts w:ascii="Times New Roman" w:hAnsi="Times New Roman" w:cs="Times New Roman"/>
                <w:sz w:val="24"/>
                <w:szCs w:val="24"/>
              </w:rPr>
              <w:t>МОУ «Гимназия № 89»,</w:t>
            </w:r>
          </w:p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39C7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Григорьева Анастасия, 1 класс, </w:t>
            </w:r>
          </w:p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«Числа вокруг нас»</w:t>
            </w:r>
          </w:p>
          <w:p w:rsidR="001D4983" w:rsidRPr="001E39C7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1E39C7">
              <w:rPr>
                <w:rFonts w:ascii="Times New Roman" w:hAnsi="Times New Roman" w:cs="Times New Roman"/>
                <w:sz w:val="24"/>
                <w:szCs w:val="24"/>
              </w:rPr>
              <w:t>Артамонова Лариса Юрьевна</w:t>
            </w:r>
          </w:p>
        </w:tc>
        <w:tc>
          <w:tcPr>
            <w:tcW w:w="2977" w:type="dxa"/>
          </w:tcPr>
          <w:p w:rsidR="001D4983" w:rsidRPr="001E39C7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Pr="009269E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69E3">
              <w:rPr>
                <w:rFonts w:ascii="Times New Roman" w:hAnsi="Times New Roman" w:cs="Times New Roman"/>
                <w:sz w:val="24"/>
                <w:szCs w:val="24"/>
              </w:rPr>
              <w:t xml:space="preserve">МОУ ВМР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269E3">
              <w:rPr>
                <w:rFonts w:ascii="Times New Roman" w:hAnsi="Times New Roman" w:cs="Times New Roman"/>
                <w:sz w:val="24"/>
                <w:szCs w:val="24"/>
              </w:rPr>
              <w:t>Лицей г. Вольска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  <w:p w:rsidR="001D498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</w:t>
            </w:r>
            <w:r w:rsidRPr="0092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69E3">
              <w:rPr>
                <w:rFonts w:ascii="Times New Roman" w:hAnsi="Times New Roman" w:cs="Times New Roman"/>
                <w:sz w:val="24"/>
                <w:szCs w:val="24"/>
              </w:rPr>
              <w:t>Комраков</w:t>
            </w:r>
            <w:proofErr w:type="spellEnd"/>
            <w:r w:rsidRPr="009269E3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6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1D4983" w:rsidRPr="0018666E" w:rsidRDefault="001D4983" w:rsidP="003A5ED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66E">
              <w:rPr>
                <w:rFonts w:ascii="Times New Roman" w:hAnsi="Times New Roman" w:cs="Times New Roman"/>
                <w:b/>
                <w:sz w:val="24"/>
                <w:szCs w:val="24"/>
              </w:rPr>
              <w:t>«Красная книга Саратовской области: рыбы»</w:t>
            </w:r>
          </w:p>
          <w:p w:rsidR="001D4983" w:rsidRPr="009269E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66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9269E3">
              <w:rPr>
                <w:rFonts w:ascii="Times New Roman" w:hAnsi="Times New Roman" w:cs="Times New Roman"/>
                <w:sz w:val="24"/>
                <w:szCs w:val="24"/>
              </w:rPr>
              <w:t>Туртаева</w:t>
            </w:r>
            <w:proofErr w:type="spellEnd"/>
            <w:r w:rsidRPr="009269E3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Викторовна</w:t>
            </w:r>
          </w:p>
        </w:tc>
        <w:tc>
          <w:tcPr>
            <w:tcW w:w="2977" w:type="dxa"/>
          </w:tcPr>
          <w:p w:rsidR="001D4983" w:rsidRPr="009269E3" w:rsidRDefault="001D4983" w:rsidP="003A5ED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1D4983" w:rsidRPr="0085319F" w:rsidTr="001D4983">
        <w:tc>
          <w:tcPr>
            <w:tcW w:w="6912" w:type="dxa"/>
            <w:gridSpan w:val="2"/>
          </w:tcPr>
          <w:p w:rsidR="001D4983" w:rsidRPr="0085319F" w:rsidRDefault="001D4983" w:rsidP="007704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«Социальный проект»</w:t>
            </w:r>
          </w:p>
        </w:tc>
        <w:tc>
          <w:tcPr>
            <w:tcW w:w="2977" w:type="dxa"/>
          </w:tcPr>
          <w:p w:rsidR="001D4983" w:rsidRPr="0085319F" w:rsidRDefault="001D4983" w:rsidP="0077041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МАОУ «Образовательный центр № 2 «Сфера»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. Сенной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р-она Саратовской Области» (корпус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№2)</w:t>
            </w:r>
          </w:p>
          <w:p w:rsidR="001D4983" w:rsidRDefault="001D4983" w:rsidP="003A5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Аветисян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Тигран,  4 «А» класс</w:t>
            </w:r>
          </w:p>
          <w:p w:rsidR="001D4983" w:rsidRDefault="001D4983" w:rsidP="003A5E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0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«История развития маяков и их значение в наше время»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230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Ивахно Ольга Вячеславовна</w:t>
            </w:r>
          </w:p>
        </w:tc>
        <w:tc>
          <w:tcPr>
            <w:tcW w:w="2977" w:type="dxa"/>
          </w:tcPr>
          <w:p w:rsidR="001D4983" w:rsidRDefault="001D4983" w:rsidP="003A5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участие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МАОУ «ОЦ №3 «Созвездие» г. Вольска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Саратовцева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Лилия,  2 «Б»  класс</w:t>
            </w:r>
          </w:p>
          <w:p w:rsidR="001D4983" w:rsidRDefault="001D4983" w:rsidP="003A5ED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06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«Хлеб - всему голова»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230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Бережная Светлана Владимировна</w:t>
            </w:r>
          </w:p>
        </w:tc>
        <w:tc>
          <w:tcPr>
            <w:tcW w:w="2977" w:type="dxa"/>
          </w:tcPr>
          <w:p w:rsidR="001D4983" w:rsidRDefault="001D4983" w:rsidP="003A5E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место</w:t>
            </w: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3A5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МОУ ВМР Лицей г. Вольска</w:t>
            </w:r>
          </w:p>
          <w:p w:rsidR="001D4983" w:rsidRDefault="001D4983" w:rsidP="003A5E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Новикова София, Федосеев Артём, 1 «А» класс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23065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«Сплотить семью поможет мудрость книг»</w:t>
            </w:r>
          </w:p>
          <w:p w:rsidR="001D4983" w:rsidRDefault="001D4983" w:rsidP="0023065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30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Туртаева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Снежана Викторовна</w:t>
            </w:r>
          </w:p>
        </w:tc>
        <w:tc>
          <w:tcPr>
            <w:tcW w:w="2977" w:type="dxa"/>
          </w:tcPr>
          <w:p w:rsidR="001D4983" w:rsidRDefault="001D4983" w:rsidP="003A5E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1D4983" w:rsidRPr="0085319F" w:rsidTr="001D4983">
        <w:tc>
          <w:tcPr>
            <w:tcW w:w="6912" w:type="dxa"/>
            <w:gridSpan w:val="2"/>
          </w:tcPr>
          <w:p w:rsidR="001D4983" w:rsidRPr="0085319F" w:rsidRDefault="001D4983" w:rsidP="00853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31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Номинация «Я помню! Я горжусь!»</w:t>
            </w:r>
          </w:p>
        </w:tc>
        <w:tc>
          <w:tcPr>
            <w:tcW w:w="2977" w:type="dxa"/>
          </w:tcPr>
          <w:p w:rsidR="001D4983" w:rsidRPr="0085319F" w:rsidRDefault="001D4983" w:rsidP="00853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983" w:rsidRPr="0085319F" w:rsidTr="001D4983">
        <w:tc>
          <w:tcPr>
            <w:tcW w:w="879" w:type="dxa"/>
          </w:tcPr>
          <w:p w:rsidR="001D4983" w:rsidRPr="0085319F" w:rsidRDefault="001D4983" w:rsidP="00FE5D8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3" w:type="dxa"/>
          </w:tcPr>
          <w:p w:rsidR="001D4983" w:rsidRDefault="001D4983" w:rsidP="0023065B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МАОУ «Гимназия № 1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Д.З.Тарасова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» г. Балаково</w:t>
            </w:r>
          </w:p>
          <w:p w:rsidR="001D4983" w:rsidRDefault="001D4983" w:rsidP="0023065B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Меньшонков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Матвей Максимович,  3 «В» класс</w:t>
            </w:r>
          </w:p>
          <w:p w:rsidR="001D4983" w:rsidRPr="0023065B" w:rsidRDefault="001D4983" w:rsidP="0023065B">
            <w:pPr>
              <w:spacing w:line="24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306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2306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Память в сердце храня</w:t>
            </w:r>
            <w:proofErr w:type="gramEnd"/>
            <w:r w:rsidRPr="002306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  <w:p w:rsidR="001D4983" w:rsidRPr="0085319F" w:rsidRDefault="001D4983" w:rsidP="0023065B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06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Макеева Елена Капитоновна</w:t>
            </w:r>
          </w:p>
        </w:tc>
        <w:tc>
          <w:tcPr>
            <w:tcW w:w="2977" w:type="dxa"/>
          </w:tcPr>
          <w:p w:rsidR="001D4983" w:rsidRDefault="00EE027B" w:rsidP="0023065B">
            <w:pPr>
              <w:spacing w:line="240" w:lineRule="atLeast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 место</w:t>
            </w:r>
          </w:p>
        </w:tc>
      </w:tr>
    </w:tbl>
    <w:p w:rsidR="000A11A9" w:rsidRDefault="000A11A9"/>
    <w:sectPr w:rsidR="000A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57E79"/>
    <w:multiLevelType w:val="hybridMultilevel"/>
    <w:tmpl w:val="7A5ED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417"/>
    <w:rsid w:val="000A11A9"/>
    <w:rsid w:val="0018666E"/>
    <w:rsid w:val="001D4983"/>
    <w:rsid w:val="001E69B4"/>
    <w:rsid w:val="0023065B"/>
    <w:rsid w:val="00770417"/>
    <w:rsid w:val="0085319F"/>
    <w:rsid w:val="00EE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4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0417"/>
    <w:pPr>
      <w:ind w:left="720"/>
      <w:contextualSpacing/>
    </w:pPr>
  </w:style>
  <w:style w:type="paragraph" w:styleId="a5">
    <w:name w:val="No Spacing"/>
    <w:uiPriority w:val="1"/>
    <w:qFormat/>
    <w:rsid w:val="0085319F"/>
    <w:pPr>
      <w:spacing w:after="0" w:line="240" w:lineRule="auto"/>
      <w:ind w:left="113" w:right="113"/>
      <w:jc w:val="center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186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8666E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cemibratowa@yandex.ru</dc:creator>
  <cp:keywords/>
  <dc:description/>
  <cp:lastModifiedBy>k411</cp:lastModifiedBy>
  <cp:revision>7</cp:revision>
  <dcterms:created xsi:type="dcterms:W3CDTF">2023-03-16T17:24:00Z</dcterms:created>
  <dcterms:modified xsi:type="dcterms:W3CDTF">2024-03-28T08:47:00Z</dcterms:modified>
</cp:coreProperties>
</file>